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C3" w:rsidRPr="005170C3" w:rsidRDefault="00762F2B" w:rsidP="005170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aps/>
          <w:sz w:val="28"/>
        </w:rPr>
      </w:pPr>
      <w:r w:rsidRPr="00ED4F04">
        <w:rPr>
          <w:rFonts w:ascii="Arial" w:hAnsi="Arial" w:cs="Arial"/>
          <w:caps/>
          <w:sz w:val="28"/>
        </w:rPr>
        <w:t xml:space="preserve">  </w:t>
      </w:r>
    </w:p>
    <w:p w:rsidR="00BD6E8D" w:rsidRPr="005170C3" w:rsidRDefault="00ED4F04" w:rsidP="005170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aps/>
          <w:sz w:val="28"/>
        </w:rPr>
      </w:pPr>
      <w:smartTag w:uri="urn:schemas-microsoft-com:office:smarttags" w:element="place">
        <w:smartTag w:uri="urn:schemas-microsoft-com:office:smarttags" w:element="PlaceName">
          <w:r w:rsidRPr="00ED4F04">
            <w:rPr>
              <w:rFonts w:ascii="Arial" w:hAnsi="Arial" w:cs="Arial"/>
              <w:caps/>
              <w:sz w:val="28"/>
            </w:rPr>
            <w:t>CARROLL</w:t>
          </w:r>
        </w:smartTag>
        <w:r w:rsidRPr="00ED4F04">
          <w:rPr>
            <w:rFonts w:ascii="Arial" w:hAnsi="Arial" w:cs="Arial"/>
            <w:caps/>
            <w:sz w:val="28"/>
          </w:rPr>
          <w:t xml:space="preserve"> </w:t>
        </w:r>
        <w:smartTag w:uri="urn:schemas-microsoft-com:office:smarttags" w:element="PlaceType">
          <w:r w:rsidRPr="00ED4F04">
            <w:rPr>
              <w:rFonts w:ascii="Arial" w:hAnsi="Arial" w:cs="Arial"/>
              <w:caps/>
              <w:sz w:val="28"/>
            </w:rPr>
            <w:t>COUNTY</w:t>
          </w:r>
        </w:smartTag>
      </w:smartTag>
      <w:r w:rsidR="00BD6E8D" w:rsidRPr="005170C3">
        <w:rPr>
          <w:rFonts w:ascii="Arial" w:hAnsi="Arial" w:cs="Arial"/>
          <w:caps/>
          <w:sz w:val="28"/>
        </w:rPr>
        <w:t xml:space="preserve"> </w:t>
      </w:r>
      <w:r w:rsidR="00BA0828" w:rsidRPr="005170C3">
        <w:rPr>
          <w:rFonts w:ascii="Arial" w:hAnsi="Arial" w:cs="Arial"/>
          <w:caps/>
          <w:sz w:val="28"/>
        </w:rPr>
        <w:t>Republican Party</w:t>
      </w:r>
      <w:r w:rsidR="005170C3" w:rsidRPr="005170C3">
        <w:rPr>
          <w:rFonts w:ascii="Arial" w:hAnsi="Arial" w:cs="Arial"/>
          <w:caps/>
          <w:sz w:val="28"/>
        </w:rPr>
        <w:t xml:space="preserve"> </w:t>
      </w:r>
      <w:r w:rsidR="00BD6E8D" w:rsidRPr="005170C3">
        <w:rPr>
          <w:rFonts w:ascii="Arial" w:hAnsi="Arial" w:cs="Arial"/>
          <w:caps/>
          <w:sz w:val="28"/>
        </w:rPr>
        <w:t>RESOLUTION</w:t>
      </w:r>
    </w:p>
    <w:p w:rsidR="00BD6E8D" w:rsidRDefault="00BD6E8D" w:rsidP="00BD6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  </w:t>
      </w:r>
    </w:p>
    <w:p w:rsidR="00BD6E8D" w:rsidRDefault="00BD6E8D" w:rsidP="00BA082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A RESOLUTION to request </w:t>
      </w:r>
      <w:r w:rsidR="00BA0828">
        <w:rPr>
          <w:rFonts w:ascii="Arial" w:hAnsi="Arial" w:cs="Arial"/>
        </w:rPr>
        <w:t>the Stat</w:t>
      </w:r>
      <w:r w:rsidR="005170C3">
        <w:rPr>
          <w:rFonts w:ascii="Arial" w:hAnsi="Arial" w:cs="Arial"/>
        </w:rPr>
        <w:t>e Executive Committee to take appropriate action against the</w:t>
      </w:r>
      <w:r w:rsidR="00E03D41">
        <w:rPr>
          <w:rFonts w:ascii="Arial" w:hAnsi="Arial" w:cs="Arial"/>
        </w:rPr>
        <w:t xml:space="preserve"> administration of </w:t>
      </w:r>
      <w:r w:rsidR="005170C3">
        <w:rPr>
          <w:rFonts w:ascii="Arial" w:hAnsi="Arial" w:cs="Arial"/>
        </w:rPr>
        <w:t>Governor Bill Haslam,</w:t>
      </w:r>
    </w:p>
    <w:p w:rsidR="00BD6E8D" w:rsidRDefault="00BD6E8D" w:rsidP="00BD6E8D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</w:rPr>
      </w:pPr>
    </w:p>
    <w:p w:rsidR="00BD6E8D" w:rsidRDefault="00BD6E8D" w:rsidP="00BD6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96ECD" w:rsidRDefault="00096ECD" w:rsidP="00E03D4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762F2B">
        <w:rPr>
          <w:rFonts w:ascii="Arial" w:hAnsi="Arial" w:cs="Arial"/>
          <w:caps/>
        </w:rPr>
        <w:t>Whereas</w:t>
      </w:r>
      <w:r>
        <w:rPr>
          <w:rFonts w:ascii="Arial" w:hAnsi="Arial" w:cs="Arial"/>
        </w:rPr>
        <w:t>, the actions that The Tennessee Republican Executive Committee against Kent Williams need</w:t>
      </w:r>
      <w:r w:rsidR="002651C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be commended,</w:t>
      </w:r>
    </w:p>
    <w:p w:rsidR="00096ECD" w:rsidRDefault="00096ECD" w:rsidP="00BD6E8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BD6E8D" w:rsidRDefault="00BD6E8D" w:rsidP="00BD6E8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WHEREA</w:t>
      </w:r>
      <w:r w:rsidR="00BA0828">
        <w:rPr>
          <w:rFonts w:ascii="Arial" w:hAnsi="Arial" w:cs="Arial"/>
        </w:rPr>
        <w:t xml:space="preserve">S, the action or actions of the Republican </w:t>
      </w:r>
      <w:r w:rsidR="002651CA">
        <w:rPr>
          <w:rFonts w:ascii="Arial" w:hAnsi="Arial" w:cs="Arial"/>
        </w:rPr>
        <w:t>e</w:t>
      </w:r>
      <w:r w:rsidR="00BA0828">
        <w:rPr>
          <w:rFonts w:ascii="Arial" w:hAnsi="Arial" w:cs="Arial"/>
        </w:rPr>
        <w:t xml:space="preserve">lected Governor </w:t>
      </w:r>
      <w:r>
        <w:rPr>
          <w:rFonts w:ascii="Arial" w:hAnsi="Arial" w:cs="Arial"/>
        </w:rPr>
        <w:t>of the Great State of Tennessee</w:t>
      </w:r>
      <w:r w:rsidR="002651CA">
        <w:rPr>
          <w:rFonts w:ascii="Arial" w:hAnsi="Arial" w:cs="Arial"/>
        </w:rPr>
        <w:t xml:space="preserve"> and his administration</w:t>
      </w:r>
      <w:r>
        <w:rPr>
          <w:rFonts w:ascii="Arial" w:hAnsi="Arial" w:cs="Arial"/>
        </w:rPr>
        <w:t xml:space="preserve"> have </w:t>
      </w:r>
      <w:r w:rsidR="00A5449A">
        <w:rPr>
          <w:rFonts w:ascii="Arial" w:hAnsi="Arial" w:cs="Arial"/>
        </w:rPr>
        <w:t>demonstrated a consiste</w:t>
      </w:r>
      <w:r w:rsidR="002651CA">
        <w:rPr>
          <w:rFonts w:ascii="Arial" w:hAnsi="Arial" w:cs="Arial"/>
        </w:rPr>
        <w:t>nt lack of conservative values</w:t>
      </w:r>
      <w:r w:rsidR="008F496F">
        <w:rPr>
          <w:rFonts w:ascii="Arial" w:hAnsi="Arial" w:cs="Arial"/>
        </w:rPr>
        <w:t xml:space="preserve"> and his administrations policies are worse than Kent Williams</w:t>
      </w:r>
      <w:r w:rsidR="002651CA">
        <w:rPr>
          <w:rFonts w:ascii="Arial" w:hAnsi="Arial" w:cs="Arial"/>
        </w:rPr>
        <w:t>,</w:t>
      </w:r>
      <w:r w:rsidR="00A5449A">
        <w:rPr>
          <w:rFonts w:ascii="Arial" w:hAnsi="Arial" w:cs="Arial"/>
        </w:rPr>
        <w:t xml:space="preserve"> </w:t>
      </w:r>
    </w:p>
    <w:p w:rsidR="00BD6E8D" w:rsidRDefault="00BD6E8D" w:rsidP="00BD6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0828" w:rsidRDefault="00BA0828" w:rsidP="007F1EE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WHEREAS, these</w:t>
      </w:r>
      <w:r w:rsidR="007F1EED">
        <w:rPr>
          <w:rFonts w:ascii="Arial" w:hAnsi="Arial" w:cs="Arial"/>
        </w:rPr>
        <w:t xml:space="preserve"> action</w:t>
      </w:r>
      <w:r>
        <w:rPr>
          <w:rFonts w:ascii="Arial" w:hAnsi="Arial" w:cs="Arial"/>
        </w:rPr>
        <w:t>s or inactions</w:t>
      </w:r>
      <w:r w:rsidR="007F1EED">
        <w:rPr>
          <w:rFonts w:ascii="Arial" w:hAnsi="Arial" w:cs="Arial"/>
        </w:rPr>
        <w:t xml:space="preserve"> </w:t>
      </w:r>
      <w:r w:rsidR="00A5449A">
        <w:rPr>
          <w:rFonts w:ascii="Arial" w:hAnsi="Arial" w:cs="Arial"/>
        </w:rPr>
        <w:t>have</w:t>
      </w:r>
      <w:r w:rsidR="00BD6E8D">
        <w:rPr>
          <w:rFonts w:ascii="Arial" w:hAnsi="Arial" w:cs="Arial"/>
        </w:rPr>
        <w:t xml:space="preserve"> forced this </w:t>
      </w:r>
      <w:r>
        <w:rPr>
          <w:rFonts w:ascii="Arial" w:hAnsi="Arial" w:cs="Arial"/>
        </w:rPr>
        <w:t>GOP organization to lose the confidence in our G</w:t>
      </w:r>
      <w:r w:rsidR="002651CA">
        <w:rPr>
          <w:rFonts w:ascii="Arial" w:hAnsi="Arial" w:cs="Arial"/>
        </w:rPr>
        <w:t>overnor during an election year, t</w:t>
      </w:r>
      <w:r w:rsidR="005712EC">
        <w:rPr>
          <w:rFonts w:ascii="Arial" w:hAnsi="Arial" w:cs="Arial"/>
        </w:rPr>
        <w:t>hese actions include but not limited to:</w:t>
      </w:r>
    </w:p>
    <w:p w:rsidR="005712EC" w:rsidRDefault="005712EC" w:rsidP="007F1EE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EC44AD" w:rsidRDefault="00EC44AD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According to the Tennessean on January 15, 2012, Governor Haslam admitted to retaining 85% of the Democrat Governor Phil Bredesen’</w:t>
      </w:r>
      <w:r w:rsidR="007638FE">
        <w:rPr>
          <w:rFonts w:ascii="Arial" w:hAnsi="Arial" w:cs="Arial"/>
        </w:rPr>
        <w:t>s E</w:t>
      </w:r>
      <w:r>
        <w:rPr>
          <w:rFonts w:ascii="Arial" w:hAnsi="Arial" w:cs="Arial"/>
        </w:rPr>
        <w:t>xecutive Service Employees.</w:t>
      </w:r>
    </w:p>
    <w:p w:rsidR="005712EC" w:rsidRDefault="00C30FF2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of the latest</w:t>
      </w:r>
      <w:r w:rsidR="0026444F">
        <w:rPr>
          <w:rFonts w:ascii="Arial" w:hAnsi="Arial" w:cs="Arial"/>
        </w:rPr>
        <w:t xml:space="preserve"> Executive Service Employees </w:t>
      </w:r>
      <w:r w:rsidR="00CA460F">
        <w:rPr>
          <w:rFonts w:ascii="Arial" w:hAnsi="Arial" w:cs="Arial"/>
        </w:rPr>
        <w:t>has</w:t>
      </w:r>
      <w:r w:rsidR="0026444F">
        <w:rPr>
          <w:rFonts w:ascii="Arial" w:hAnsi="Arial" w:cs="Arial"/>
        </w:rPr>
        <w:t xml:space="preserve"> </w:t>
      </w:r>
      <w:r w:rsidR="00CA460F">
        <w:rPr>
          <w:rFonts w:ascii="Arial" w:hAnsi="Arial" w:cs="Arial"/>
        </w:rPr>
        <w:t>included Samar</w:t>
      </w:r>
      <w:r w:rsidR="00DD4570">
        <w:rPr>
          <w:rFonts w:ascii="Arial" w:hAnsi="Arial" w:cs="Arial"/>
        </w:rPr>
        <w:t xml:space="preserve"> Ali, a </w:t>
      </w:r>
      <w:proofErr w:type="gramStart"/>
      <w:r w:rsidR="00DD4570">
        <w:rPr>
          <w:rFonts w:ascii="Arial" w:hAnsi="Arial" w:cs="Arial"/>
        </w:rPr>
        <w:t>one</w:t>
      </w:r>
      <w:proofErr w:type="gramEnd"/>
      <w:r w:rsidR="00DD4570">
        <w:rPr>
          <w:rFonts w:ascii="Arial" w:hAnsi="Arial" w:cs="Arial"/>
        </w:rPr>
        <w:t xml:space="preserve"> time Obama appointment, with </w:t>
      </w:r>
      <w:r w:rsidR="00B16099">
        <w:rPr>
          <w:rFonts w:ascii="Arial" w:hAnsi="Arial" w:cs="Arial"/>
        </w:rPr>
        <w:t xml:space="preserve">extremely questionable ties to </w:t>
      </w:r>
      <w:r w:rsidR="002651CA">
        <w:rPr>
          <w:rFonts w:ascii="Arial" w:hAnsi="Arial" w:cs="Arial"/>
        </w:rPr>
        <w:t>Extreme</w:t>
      </w:r>
      <w:r w:rsidR="00CA460F">
        <w:rPr>
          <w:rFonts w:ascii="Arial" w:hAnsi="Arial" w:cs="Arial"/>
        </w:rPr>
        <w:t xml:space="preserve"> </w:t>
      </w:r>
      <w:r w:rsidR="00B16099">
        <w:rPr>
          <w:rFonts w:ascii="Arial" w:hAnsi="Arial" w:cs="Arial"/>
        </w:rPr>
        <w:t>Islamic Fundamentalism</w:t>
      </w:r>
      <w:r w:rsidR="00CA460F">
        <w:rPr>
          <w:rFonts w:ascii="Arial" w:hAnsi="Arial" w:cs="Arial"/>
        </w:rPr>
        <w:t xml:space="preserve"> and family with a long history to </w:t>
      </w:r>
      <w:r w:rsidR="002651CA">
        <w:rPr>
          <w:rFonts w:ascii="Arial" w:hAnsi="Arial" w:cs="Arial"/>
        </w:rPr>
        <w:t>the Democrat party.</w:t>
      </w:r>
    </w:p>
    <w:p w:rsidR="00C30FF2" w:rsidRDefault="00B16099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Retained</w:t>
      </w:r>
      <w:r w:rsidR="00762F2B">
        <w:rPr>
          <w:rFonts w:ascii="Arial" w:hAnsi="Arial" w:cs="Arial"/>
        </w:rPr>
        <w:t>/hired</w:t>
      </w:r>
      <w:r w:rsidR="007638FE">
        <w:rPr>
          <w:rFonts w:ascii="Arial" w:hAnsi="Arial" w:cs="Arial"/>
        </w:rPr>
        <w:t xml:space="preserve"> a majority of democrat</w:t>
      </w:r>
      <w:r>
        <w:rPr>
          <w:rFonts w:ascii="Arial" w:hAnsi="Arial" w:cs="Arial"/>
        </w:rPr>
        <w:t xml:space="preserve"> legislative liaisons from the Bredesen Administration that should have prevented the Planed Parenthood funding issue in the first legislative cycle. </w:t>
      </w:r>
    </w:p>
    <w:p w:rsidR="00CA460F" w:rsidRDefault="00CA460F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Non-support for the Christian students at Vanderbilt.</w:t>
      </w:r>
    </w:p>
    <w:p w:rsidR="00CA460F" w:rsidRDefault="00E03D41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Allowed and retained openly homosexuals to make policy decisions in the Department of Children’s Services.</w:t>
      </w:r>
    </w:p>
    <w:p w:rsidR="007638FE" w:rsidRDefault="00762F2B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Non-</w:t>
      </w:r>
      <w:r w:rsidR="007638FE">
        <w:rPr>
          <w:rFonts w:ascii="Arial" w:hAnsi="Arial" w:cs="Arial"/>
        </w:rPr>
        <w:t>support</w:t>
      </w:r>
      <w:r>
        <w:rPr>
          <w:rFonts w:ascii="Arial" w:hAnsi="Arial" w:cs="Arial"/>
        </w:rPr>
        <w:t>/lack of leadership with regards to h</w:t>
      </w:r>
      <w:r w:rsidR="007638FE">
        <w:rPr>
          <w:rFonts w:ascii="Arial" w:hAnsi="Arial" w:cs="Arial"/>
        </w:rPr>
        <w:t xml:space="preserve">andgun carry permits holders in last legislative </w:t>
      </w:r>
      <w:r>
        <w:rPr>
          <w:rFonts w:ascii="Arial" w:hAnsi="Arial" w:cs="Arial"/>
        </w:rPr>
        <w:t xml:space="preserve">session. </w:t>
      </w:r>
    </w:p>
    <w:p w:rsidR="007638FE" w:rsidRDefault="007638FE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Manipulated state law in the hire of a Commissioner of Education (from out of state), who has been an embarrassment to our Republican Legislature.  </w:t>
      </w:r>
    </w:p>
    <w:p w:rsidR="006A52D6" w:rsidRDefault="006A52D6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Refused to sign the Agenda 21 resolution passed </w:t>
      </w:r>
      <w:r w:rsidR="00636FC4">
        <w:rPr>
          <w:rFonts w:ascii="Arial" w:hAnsi="Arial" w:cs="Arial"/>
        </w:rPr>
        <w:t xml:space="preserve">with the vote of every voting Republican legislator. </w:t>
      </w:r>
    </w:p>
    <w:p w:rsidR="005170C3" w:rsidRDefault="005170C3" w:rsidP="005712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Lied to party leaders by stating that changes would come after the TEAM act was passed, hiring people from the Obama administration was not the change we were promised. </w:t>
      </w:r>
    </w:p>
    <w:p w:rsidR="0029476D" w:rsidRDefault="0029476D" w:rsidP="007F1EE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BD6E8D" w:rsidRDefault="00BD6E8D" w:rsidP="00BD6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D6E8D" w:rsidRDefault="00BD6E8D" w:rsidP="00BD6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03D41" w:rsidRPr="005170C3" w:rsidRDefault="00BD6E8D" w:rsidP="00517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 IT RESOLVED BY THE</w:t>
      </w:r>
      <w:r w:rsidR="00A5449A">
        <w:rPr>
          <w:rFonts w:ascii="Arial" w:hAnsi="Arial" w:cs="Arial"/>
        </w:rPr>
        <w:t xml:space="preserve"> </w:t>
      </w:r>
      <w:r w:rsidR="00ED4F04">
        <w:rPr>
          <w:rFonts w:ascii="Arial" w:hAnsi="Arial" w:cs="Arial"/>
        </w:rPr>
        <w:t>Carroll</w:t>
      </w:r>
      <w:r w:rsidR="005712EC">
        <w:rPr>
          <w:rFonts w:ascii="Arial" w:hAnsi="Arial" w:cs="Arial"/>
        </w:rPr>
        <w:t xml:space="preserve"> </w:t>
      </w:r>
      <w:r w:rsidR="00A5449A">
        <w:rPr>
          <w:rFonts w:ascii="Arial" w:hAnsi="Arial" w:cs="Arial"/>
        </w:rPr>
        <w:t>Count</w:t>
      </w:r>
      <w:r w:rsidR="005712EC">
        <w:rPr>
          <w:rFonts w:ascii="Arial" w:hAnsi="Arial" w:cs="Arial"/>
        </w:rPr>
        <w:t>y GOP</w:t>
      </w:r>
      <w:r>
        <w:rPr>
          <w:rFonts w:ascii="Arial" w:hAnsi="Arial" w:cs="Arial"/>
        </w:rPr>
        <w:t>, that</w:t>
      </w:r>
      <w:r w:rsidR="00096ECD">
        <w:rPr>
          <w:rFonts w:ascii="Arial" w:hAnsi="Arial" w:cs="Arial"/>
        </w:rPr>
        <w:t xml:space="preserve"> we hereby urge The Tennessee Republican Executive </w:t>
      </w:r>
      <w:r w:rsidR="002651CA">
        <w:rPr>
          <w:rFonts w:ascii="Arial" w:hAnsi="Arial" w:cs="Arial"/>
        </w:rPr>
        <w:t>Committee to</w:t>
      </w:r>
      <w:r w:rsidR="00E03D41">
        <w:rPr>
          <w:rFonts w:ascii="Arial" w:hAnsi="Arial" w:cs="Arial"/>
        </w:rPr>
        <w:t xml:space="preserve"> take meaningful action against the Governor Bill </w:t>
      </w:r>
      <w:proofErr w:type="gramStart"/>
      <w:r w:rsidR="00E03D41">
        <w:rPr>
          <w:rFonts w:ascii="Arial" w:hAnsi="Arial" w:cs="Arial"/>
        </w:rPr>
        <w:t xml:space="preserve">Haslam </w:t>
      </w:r>
      <w:r w:rsidR="008F496F">
        <w:rPr>
          <w:rFonts w:ascii="Arial" w:hAnsi="Arial" w:cs="Arial"/>
        </w:rPr>
        <w:t>‘s</w:t>
      </w:r>
      <w:proofErr w:type="gramEnd"/>
      <w:r w:rsidR="008F496F">
        <w:rPr>
          <w:rFonts w:ascii="Arial" w:hAnsi="Arial" w:cs="Arial"/>
        </w:rPr>
        <w:t xml:space="preserve"> </w:t>
      </w:r>
      <w:r w:rsidR="00E03D41">
        <w:rPr>
          <w:rFonts w:ascii="Arial" w:hAnsi="Arial" w:cs="Arial"/>
        </w:rPr>
        <w:t>Administration.</w:t>
      </w:r>
    </w:p>
    <w:sectPr w:rsidR="00E03D41" w:rsidRPr="005170C3" w:rsidSect="00A70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D6385"/>
    <w:multiLevelType w:val="hybridMultilevel"/>
    <w:tmpl w:val="5CE087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D6E8D"/>
    <w:rsid w:val="000307BD"/>
    <w:rsid w:val="000411E5"/>
    <w:rsid w:val="0004596D"/>
    <w:rsid w:val="00073BA0"/>
    <w:rsid w:val="00080572"/>
    <w:rsid w:val="00096ECD"/>
    <w:rsid w:val="000C06EF"/>
    <w:rsid w:val="000C36BE"/>
    <w:rsid w:val="000E2AD7"/>
    <w:rsid w:val="000F4587"/>
    <w:rsid w:val="0010777C"/>
    <w:rsid w:val="00111486"/>
    <w:rsid w:val="00111655"/>
    <w:rsid w:val="00132969"/>
    <w:rsid w:val="00136325"/>
    <w:rsid w:val="0014192B"/>
    <w:rsid w:val="00162030"/>
    <w:rsid w:val="00163ACE"/>
    <w:rsid w:val="0016408D"/>
    <w:rsid w:val="001673FA"/>
    <w:rsid w:val="00192543"/>
    <w:rsid w:val="001B669F"/>
    <w:rsid w:val="001D7596"/>
    <w:rsid w:val="00210EC9"/>
    <w:rsid w:val="00215368"/>
    <w:rsid w:val="00225292"/>
    <w:rsid w:val="00246543"/>
    <w:rsid w:val="00256AE5"/>
    <w:rsid w:val="0026444F"/>
    <w:rsid w:val="00264CCA"/>
    <w:rsid w:val="002651CA"/>
    <w:rsid w:val="00272E61"/>
    <w:rsid w:val="0029476D"/>
    <w:rsid w:val="002B2235"/>
    <w:rsid w:val="002C1086"/>
    <w:rsid w:val="002C6A5C"/>
    <w:rsid w:val="002F11DB"/>
    <w:rsid w:val="003020A3"/>
    <w:rsid w:val="003270FA"/>
    <w:rsid w:val="00342DFE"/>
    <w:rsid w:val="00361143"/>
    <w:rsid w:val="003769CC"/>
    <w:rsid w:val="00380B19"/>
    <w:rsid w:val="00386E0D"/>
    <w:rsid w:val="003D098C"/>
    <w:rsid w:val="003E5344"/>
    <w:rsid w:val="0040334B"/>
    <w:rsid w:val="00431A80"/>
    <w:rsid w:val="00446DC5"/>
    <w:rsid w:val="00451888"/>
    <w:rsid w:val="00467E4A"/>
    <w:rsid w:val="00472F09"/>
    <w:rsid w:val="00491E0C"/>
    <w:rsid w:val="004B0C89"/>
    <w:rsid w:val="004B383A"/>
    <w:rsid w:val="004E12D9"/>
    <w:rsid w:val="004E75AC"/>
    <w:rsid w:val="00506BDE"/>
    <w:rsid w:val="00516E64"/>
    <w:rsid w:val="005170C3"/>
    <w:rsid w:val="005171B9"/>
    <w:rsid w:val="00522570"/>
    <w:rsid w:val="00522CFC"/>
    <w:rsid w:val="005340A0"/>
    <w:rsid w:val="005347AD"/>
    <w:rsid w:val="00542C7E"/>
    <w:rsid w:val="005712EC"/>
    <w:rsid w:val="00582DE6"/>
    <w:rsid w:val="005A22ED"/>
    <w:rsid w:val="005B31FD"/>
    <w:rsid w:val="005B7D87"/>
    <w:rsid w:val="005E03AD"/>
    <w:rsid w:val="005F2365"/>
    <w:rsid w:val="005F62AA"/>
    <w:rsid w:val="006120AE"/>
    <w:rsid w:val="0062202B"/>
    <w:rsid w:val="00636FC4"/>
    <w:rsid w:val="00652C06"/>
    <w:rsid w:val="00652F85"/>
    <w:rsid w:val="0065474E"/>
    <w:rsid w:val="0068517A"/>
    <w:rsid w:val="006972BA"/>
    <w:rsid w:val="006A52D6"/>
    <w:rsid w:val="006C353F"/>
    <w:rsid w:val="006D2534"/>
    <w:rsid w:val="006E5338"/>
    <w:rsid w:val="006F71A8"/>
    <w:rsid w:val="00710DAA"/>
    <w:rsid w:val="007327ED"/>
    <w:rsid w:val="00747B16"/>
    <w:rsid w:val="007505C6"/>
    <w:rsid w:val="00756AEE"/>
    <w:rsid w:val="00762F2B"/>
    <w:rsid w:val="007638FE"/>
    <w:rsid w:val="00796D1F"/>
    <w:rsid w:val="007F1EED"/>
    <w:rsid w:val="008464C2"/>
    <w:rsid w:val="00852DC0"/>
    <w:rsid w:val="00871D85"/>
    <w:rsid w:val="0088406C"/>
    <w:rsid w:val="0089733F"/>
    <w:rsid w:val="008B3DC9"/>
    <w:rsid w:val="008D07E0"/>
    <w:rsid w:val="008E0AD4"/>
    <w:rsid w:val="008E75AC"/>
    <w:rsid w:val="008F496F"/>
    <w:rsid w:val="008F4B58"/>
    <w:rsid w:val="0090579B"/>
    <w:rsid w:val="009062B8"/>
    <w:rsid w:val="009215BE"/>
    <w:rsid w:val="009333F4"/>
    <w:rsid w:val="00936610"/>
    <w:rsid w:val="00962532"/>
    <w:rsid w:val="00962693"/>
    <w:rsid w:val="009C34CC"/>
    <w:rsid w:val="009C59FE"/>
    <w:rsid w:val="009C6669"/>
    <w:rsid w:val="009F7992"/>
    <w:rsid w:val="00A22CF8"/>
    <w:rsid w:val="00A36EEE"/>
    <w:rsid w:val="00A43299"/>
    <w:rsid w:val="00A5449A"/>
    <w:rsid w:val="00A60F2A"/>
    <w:rsid w:val="00A70983"/>
    <w:rsid w:val="00A873A7"/>
    <w:rsid w:val="00AA5E50"/>
    <w:rsid w:val="00AD4CBD"/>
    <w:rsid w:val="00AF0AF8"/>
    <w:rsid w:val="00AF73AB"/>
    <w:rsid w:val="00B13D4A"/>
    <w:rsid w:val="00B16099"/>
    <w:rsid w:val="00B22069"/>
    <w:rsid w:val="00B23F8C"/>
    <w:rsid w:val="00B4518E"/>
    <w:rsid w:val="00B656EE"/>
    <w:rsid w:val="00B662FC"/>
    <w:rsid w:val="00B80420"/>
    <w:rsid w:val="00B967CF"/>
    <w:rsid w:val="00B97580"/>
    <w:rsid w:val="00BA0828"/>
    <w:rsid w:val="00BA280C"/>
    <w:rsid w:val="00BC0564"/>
    <w:rsid w:val="00BD2E09"/>
    <w:rsid w:val="00BD6E8D"/>
    <w:rsid w:val="00BE39D8"/>
    <w:rsid w:val="00C03BCB"/>
    <w:rsid w:val="00C1159B"/>
    <w:rsid w:val="00C1281B"/>
    <w:rsid w:val="00C30FF2"/>
    <w:rsid w:val="00C50861"/>
    <w:rsid w:val="00C620B1"/>
    <w:rsid w:val="00C64840"/>
    <w:rsid w:val="00C713CA"/>
    <w:rsid w:val="00C71A22"/>
    <w:rsid w:val="00C77C4F"/>
    <w:rsid w:val="00C9191D"/>
    <w:rsid w:val="00CA17BB"/>
    <w:rsid w:val="00CA460F"/>
    <w:rsid w:val="00CD3406"/>
    <w:rsid w:val="00CE0101"/>
    <w:rsid w:val="00CE553B"/>
    <w:rsid w:val="00D016BE"/>
    <w:rsid w:val="00D10FC8"/>
    <w:rsid w:val="00D22DB8"/>
    <w:rsid w:val="00D32972"/>
    <w:rsid w:val="00D342AE"/>
    <w:rsid w:val="00D36356"/>
    <w:rsid w:val="00D43684"/>
    <w:rsid w:val="00D85169"/>
    <w:rsid w:val="00D85A39"/>
    <w:rsid w:val="00D93283"/>
    <w:rsid w:val="00DA3D06"/>
    <w:rsid w:val="00DC0094"/>
    <w:rsid w:val="00DC0B9B"/>
    <w:rsid w:val="00DC6DA6"/>
    <w:rsid w:val="00DD2B33"/>
    <w:rsid w:val="00DD4570"/>
    <w:rsid w:val="00DD7C3B"/>
    <w:rsid w:val="00DE69BB"/>
    <w:rsid w:val="00E02316"/>
    <w:rsid w:val="00E035FF"/>
    <w:rsid w:val="00E03D41"/>
    <w:rsid w:val="00E14EC0"/>
    <w:rsid w:val="00E23598"/>
    <w:rsid w:val="00E2382D"/>
    <w:rsid w:val="00E50CDF"/>
    <w:rsid w:val="00E60200"/>
    <w:rsid w:val="00E720BF"/>
    <w:rsid w:val="00EA3051"/>
    <w:rsid w:val="00EC042E"/>
    <w:rsid w:val="00EC44AD"/>
    <w:rsid w:val="00ED4F04"/>
    <w:rsid w:val="00F07E59"/>
    <w:rsid w:val="00F452F7"/>
    <w:rsid w:val="00F6029C"/>
    <w:rsid w:val="00F930AD"/>
    <w:rsid w:val="00FA65E7"/>
    <w:rsid w:val="00FB2092"/>
    <w:rsid w:val="00FD0B96"/>
    <w:rsid w:val="00FE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4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Stewart County Commission RESOLUTION</vt:lpstr>
    </vt:vector>
  </TitlesOfParts>
  <Company>HP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Stewart County Commission RESOLUTION</dc:title>
  <dc:creator>Kyle Mallory</dc:creator>
  <cp:lastModifiedBy>Woody Degan</cp:lastModifiedBy>
  <cp:revision>2</cp:revision>
  <cp:lastPrinted>2012-06-23T13:52:00Z</cp:lastPrinted>
  <dcterms:created xsi:type="dcterms:W3CDTF">2012-06-23T21:08:00Z</dcterms:created>
  <dcterms:modified xsi:type="dcterms:W3CDTF">2012-06-23T21:08:00Z</dcterms:modified>
</cp:coreProperties>
</file>